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9887" w14:textId="6DD886E9" w:rsidR="004B282D" w:rsidRPr="00F23CD0" w:rsidRDefault="00852F2C" w:rsidP="00EF626D">
      <w:pPr>
        <w:rPr>
          <w:bCs/>
        </w:rPr>
      </w:pPr>
      <w:r>
        <w:rPr>
          <w:b/>
          <w:bCs/>
        </w:rPr>
        <w:t>Title</w:t>
      </w:r>
      <w:r w:rsidR="00F23CD0">
        <w:rPr>
          <w:b/>
          <w:bCs/>
        </w:rPr>
        <w:t>:</w:t>
      </w:r>
      <w:r w:rsidR="00B14123">
        <w:rPr>
          <w:b/>
          <w:bCs/>
        </w:rPr>
        <w:t xml:space="preserve"> </w:t>
      </w:r>
      <w:r w:rsidR="00B14123">
        <w:t>Friday – QUIET hike</w:t>
      </w:r>
      <w:r w:rsidR="00FC1C45">
        <w:rPr>
          <w:bCs/>
        </w:rPr>
        <w:t xml:space="preserve"> at </w:t>
      </w:r>
      <w:r w:rsidR="00B14123">
        <w:rPr>
          <w:bCs/>
        </w:rPr>
        <w:t xml:space="preserve">Shenipsit State Forest - </w:t>
      </w:r>
      <w:r w:rsidR="00D37F90">
        <w:rPr>
          <w:bCs/>
        </w:rPr>
        <w:t>moderate</w:t>
      </w:r>
      <w:r w:rsidR="00C92B81">
        <w:rPr>
          <w:bCs/>
        </w:rPr>
        <w:t xml:space="preserve"> </w:t>
      </w:r>
    </w:p>
    <w:p w14:paraId="336F287C" w14:textId="787E861E" w:rsidR="00852F2C" w:rsidRDefault="00EF626D" w:rsidP="00EF626D">
      <w:pPr>
        <w:rPr>
          <w:bCs/>
        </w:rPr>
      </w:pPr>
      <w:r>
        <w:rPr>
          <w:b/>
          <w:bCs/>
        </w:rPr>
        <w:t>Date:</w:t>
      </w:r>
      <w:r w:rsidR="00F23CD0">
        <w:rPr>
          <w:bCs/>
        </w:rPr>
        <w:t xml:space="preserve"> </w:t>
      </w:r>
      <w:r w:rsidR="00B14123">
        <w:rPr>
          <w:bCs/>
        </w:rPr>
        <w:t>Fri</w:t>
      </w:r>
      <w:r w:rsidR="00C92B81">
        <w:rPr>
          <w:bCs/>
        </w:rPr>
        <w:t xml:space="preserve">day, </w:t>
      </w:r>
      <w:r w:rsidR="00C40723">
        <w:rPr>
          <w:bCs/>
        </w:rPr>
        <w:t xml:space="preserve">March </w:t>
      </w:r>
      <w:r w:rsidR="00CD3542">
        <w:rPr>
          <w:bCs/>
        </w:rPr>
        <w:t>2</w:t>
      </w:r>
      <w:r w:rsidR="00B14123">
        <w:rPr>
          <w:bCs/>
        </w:rPr>
        <w:t>4</w:t>
      </w:r>
      <w:r w:rsidR="00C92B81">
        <w:rPr>
          <w:bCs/>
        </w:rPr>
        <w:t>, 2023</w:t>
      </w:r>
      <w:r w:rsidR="00112807">
        <w:rPr>
          <w:bCs/>
        </w:rPr>
        <w:t xml:space="preserve">    </w:t>
      </w:r>
      <w:r>
        <w:rPr>
          <w:b/>
          <w:bCs/>
        </w:rPr>
        <w:t>Time:</w:t>
      </w:r>
      <w:r w:rsidR="00F23CD0">
        <w:rPr>
          <w:bCs/>
        </w:rPr>
        <w:t xml:space="preserve"> </w:t>
      </w:r>
      <w:r w:rsidR="00B14123">
        <w:rPr>
          <w:bCs/>
        </w:rPr>
        <w:t>9:</w:t>
      </w:r>
      <w:r w:rsidR="00C40723">
        <w:rPr>
          <w:bCs/>
        </w:rPr>
        <w:t>30</w:t>
      </w:r>
      <w:r w:rsidR="00B14123">
        <w:rPr>
          <w:bCs/>
        </w:rPr>
        <w:t xml:space="preserve"> </w:t>
      </w:r>
      <w:r w:rsidR="00C92B81">
        <w:rPr>
          <w:bCs/>
        </w:rPr>
        <w:t xml:space="preserve">AM </w:t>
      </w:r>
      <w:r w:rsidR="00EA365E">
        <w:rPr>
          <w:bCs/>
        </w:rPr>
        <w:t xml:space="preserve">   </w:t>
      </w:r>
      <w:r w:rsidR="00EA365E" w:rsidRPr="00EA365E">
        <w:rPr>
          <w:b/>
        </w:rPr>
        <w:t>End Time:</w:t>
      </w:r>
      <w:r w:rsidR="00EA365E">
        <w:rPr>
          <w:bCs/>
        </w:rPr>
        <w:t xml:space="preserve"> </w:t>
      </w:r>
      <w:r w:rsidR="000242F2">
        <w:rPr>
          <w:bCs/>
        </w:rPr>
        <w:t xml:space="preserve"> about </w:t>
      </w:r>
      <w:r w:rsidR="00C92B81">
        <w:rPr>
          <w:bCs/>
        </w:rPr>
        <w:t>12:</w:t>
      </w:r>
      <w:r w:rsidR="00B14123">
        <w:rPr>
          <w:bCs/>
        </w:rPr>
        <w:t>00</w:t>
      </w:r>
      <w:r w:rsidR="00C92B81">
        <w:rPr>
          <w:bCs/>
        </w:rPr>
        <w:t xml:space="preserve"> PM</w:t>
      </w:r>
    </w:p>
    <w:p w14:paraId="240FD651" w14:textId="54558EFA" w:rsidR="00B14123" w:rsidRPr="00B14123" w:rsidRDefault="00EF626D" w:rsidP="00B14123">
      <w:pPr>
        <w:rPr>
          <w:rFonts w:ascii="Times New Roman" w:eastAsia="Times New Roman" w:hAnsi="Times New Roman" w:cs="Times New Roman"/>
          <w:sz w:val="24"/>
          <w:szCs w:val="24"/>
        </w:rPr>
      </w:pPr>
      <w:r w:rsidRPr="00EF626D">
        <w:rPr>
          <w:b/>
          <w:bCs/>
        </w:rPr>
        <w:t>Description:</w:t>
      </w:r>
      <w:r w:rsidR="00F23CD0">
        <w:rPr>
          <w:bCs/>
        </w:rPr>
        <w:t xml:space="preserve"> </w:t>
      </w:r>
      <w:r w:rsidR="00F23CD0">
        <w:rPr>
          <w:b/>
          <w:bCs/>
          <w:i/>
          <w:iCs/>
        </w:rPr>
        <w:t xml:space="preserve"> </w:t>
      </w:r>
      <w:r w:rsidR="00B14123" w:rsidRPr="00B14123">
        <w:rPr>
          <w:rFonts w:ascii="Times New Roman" w:eastAsia="Times New Roman" w:hAnsi="Times New Roman" w:cs="Times New Roman"/>
          <w:sz w:val="24"/>
          <w:szCs w:val="24"/>
        </w:rPr>
        <w:t>A "quiet hike"</w:t>
      </w:r>
      <w:r w:rsidR="0059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123" w:rsidRPr="00B14123">
        <w:rPr>
          <w:rFonts w:ascii="Times New Roman" w:eastAsia="Times New Roman" w:hAnsi="Times New Roman" w:cs="Times New Roman"/>
          <w:sz w:val="24"/>
          <w:szCs w:val="24"/>
        </w:rPr>
        <w:t>is one in which a hiker instead of talking focuses, using slow deep breaths, on experiencing  nature to calm a busy mind. By immersing oneself in the serenity and solitude of the outdoors</w:t>
      </w:r>
      <w:r w:rsidR="009A66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123" w:rsidRPr="00B14123">
        <w:rPr>
          <w:rFonts w:ascii="Times New Roman" w:eastAsia="Times New Roman" w:hAnsi="Times New Roman" w:cs="Times New Roman"/>
          <w:sz w:val="24"/>
          <w:szCs w:val="24"/>
        </w:rPr>
        <w:t xml:space="preserve"> a hike becomes a mindfulness exercise, creating a "vibrant calmness". We agree to chat quietly only on breaks.</w:t>
      </w:r>
      <w:r w:rsidR="009A6637">
        <w:rPr>
          <w:rFonts w:ascii="Times New Roman" w:eastAsia="Times New Roman" w:hAnsi="Times New Roman" w:cs="Times New Roman"/>
          <w:sz w:val="24"/>
          <w:szCs w:val="24"/>
        </w:rPr>
        <w:t xml:space="preserve"> Maximum of 6 hikers.</w:t>
      </w:r>
    </w:p>
    <w:p w14:paraId="0E9D9DD2" w14:textId="77777777" w:rsidR="00B14123" w:rsidRPr="00B14123" w:rsidRDefault="00B14123" w:rsidP="00B1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123">
        <w:rPr>
          <w:rFonts w:ascii="Times New Roman" w:eastAsia="Times New Roman" w:hAnsi="Times New Roman" w:cs="Times New Roman"/>
          <w:sz w:val="24"/>
          <w:szCs w:val="24"/>
        </w:rPr>
        <w:t>4-5 mile moderate hike with one steep section up to an observation tower.</w:t>
      </w:r>
    </w:p>
    <w:p w14:paraId="32689B87" w14:textId="4FBC4433" w:rsidR="00EC553D" w:rsidRDefault="00EC553D" w:rsidP="00EC553D"/>
    <w:p w14:paraId="3972BBCA" w14:textId="10C6B709" w:rsidR="00112807" w:rsidRDefault="00112807" w:rsidP="00EC553D">
      <w:pPr>
        <w:rPr>
          <w:b/>
        </w:rPr>
      </w:pPr>
      <w:r w:rsidRPr="00F23CD0">
        <w:rPr>
          <w:b/>
        </w:rPr>
        <w:t xml:space="preserve">***Please refer to </w:t>
      </w:r>
      <w:hyperlink r:id="rId5" w:history="1">
        <w:r w:rsidRPr="00B141F2">
          <w:rPr>
            <w:rStyle w:val="Hyperlink"/>
          </w:rPr>
          <w:t>https://www.wilbraham-ma.gov/304/Wilbraham-Hiking-Club</w:t>
        </w:r>
      </w:hyperlink>
      <w:r>
        <w:t xml:space="preserve"> for things to keep in mind on all hikes.  Remember that no dogs, except service dogs on leash, are allowed on town-sponsored hikes.</w:t>
      </w:r>
    </w:p>
    <w:p w14:paraId="46A309EC" w14:textId="77777777" w:rsidR="00112807" w:rsidRPr="00112807" w:rsidRDefault="00112807" w:rsidP="00112807">
      <w:pPr>
        <w:spacing w:after="0" w:line="240" w:lineRule="auto"/>
        <w:rPr>
          <w:b/>
        </w:rPr>
      </w:pPr>
    </w:p>
    <w:p w14:paraId="220E3D4A" w14:textId="22E8F510" w:rsidR="00F23CD0" w:rsidRDefault="004B282D" w:rsidP="00EF626D">
      <w:pPr>
        <w:rPr>
          <w:rStyle w:val="full"/>
        </w:rPr>
      </w:pPr>
      <w:r w:rsidRPr="004B282D">
        <w:rPr>
          <w:b/>
        </w:rPr>
        <w:t>Length:</w:t>
      </w:r>
      <w:r w:rsidR="00E15BC4">
        <w:rPr>
          <w:rStyle w:val="full"/>
        </w:rPr>
        <w:t xml:space="preserve"> </w:t>
      </w:r>
      <w:r w:rsidR="00B14123">
        <w:rPr>
          <w:rStyle w:val="full"/>
        </w:rPr>
        <w:t xml:space="preserve">4 -5 miles   </w:t>
      </w:r>
      <w:r w:rsidR="00CB4678">
        <w:rPr>
          <w:rStyle w:val="full"/>
          <w:b/>
        </w:rPr>
        <w:t>Pace/</w:t>
      </w:r>
      <w:r w:rsidR="00F23CD0" w:rsidRPr="00F23CD0">
        <w:rPr>
          <w:rStyle w:val="full"/>
          <w:b/>
        </w:rPr>
        <w:t>Duration:</w:t>
      </w:r>
      <w:r w:rsidR="00F23CD0">
        <w:rPr>
          <w:rStyle w:val="full"/>
        </w:rPr>
        <w:t xml:space="preserve"> </w:t>
      </w:r>
      <w:r w:rsidR="007B2420">
        <w:rPr>
          <w:rStyle w:val="full"/>
        </w:rPr>
        <w:t>about 2 hours</w:t>
      </w:r>
    </w:p>
    <w:p w14:paraId="42FC8807" w14:textId="300F3D92" w:rsidR="00F23CD0" w:rsidRPr="00F23CD0" w:rsidRDefault="00F23CD0" w:rsidP="00EF626D">
      <w:r>
        <w:rPr>
          <w:b/>
        </w:rPr>
        <w:t xml:space="preserve">Terrain:  </w:t>
      </w:r>
      <w:r w:rsidR="00EC553D">
        <w:t>rocks and roots</w:t>
      </w:r>
      <w:r w:rsidR="00112807">
        <w:t xml:space="preserve">    </w:t>
      </w:r>
      <w:r>
        <w:rPr>
          <w:b/>
        </w:rPr>
        <w:t xml:space="preserve">Cumulative Elevation:  </w:t>
      </w:r>
      <w:r w:rsidR="0032024C">
        <w:t xml:space="preserve">about </w:t>
      </w:r>
      <w:r w:rsidR="009A6637">
        <w:t>600</w:t>
      </w:r>
      <w:r w:rsidR="0032024C">
        <w:t xml:space="preserve"> feet </w:t>
      </w:r>
    </w:p>
    <w:p w14:paraId="66EB3909" w14:textId="40B84424" w:rsidR="00192D46" w:rsidRPr="00192D46" w:rsidRDefault="004B282D" w:rsidP="00EF626D">
      <w:pPr>
        <w:rPr>
          <w:rFonts w:ascii="Arial" w:hAnsi="Arial" w:cs="Arial"/>
        </w:rPr>
      </w:pPr>
      <w:r>
        <w:rPr>
          <w:b/>
        </w:rPr>
        <w:t>Difficulty:</w:t>
      </w:r>
      <w:r w:rsidR="00F23CD0">
        <w:t xml:space="preserve"> </w:t>
      </w:r>
      <w:r w:rsidR="00F23CD0">
        <w:rPr>
          <w:b/>
        </w:rPr>
        <w:t xml:space="preserve"> </w:t>
      </w:r>
      <w:r w:rsidR="005903C0">
        <w:t>10</w:t>
      </w:r>
      <w:r w:rsidR="00C92B81">
        <w:t xml:space="preserve"> – moderate </w:t>
      </w:r>
      <w:r w:rsidR="00192D46">
        <w:t xml:space="preserve">as calculated at </w:t>
      </w:r>
      <w:hyperlink r:id="rId6" w:tgtFrame="_blank" w:history="1">
        <w:r w:rsidR="00192D46">
          <w:rPr>
            <w:rStyle w:val="Hyperlink"/>
            <w:rFonts w:ascii="Arial" w:hAnsi="Arial" w:cs="Arial"/>
          </w:rPr>
          <w:t>http://www.nwhiker.com/HikeEval.html</w:t>
        </w:r>
      </w:hyperlink>
      <w:r w:rsidR="00192D46">
        <w:rPr>
          <w:rFonts w:ascii="Arial" w:hAnsi="Arial" w:cs="Arial"/>
        </w:rPr>
        <w:t xml:space="preserve"> </w:t>
      </w:r>
    </w:p>
    <w:p w14:paraId="30090DF9" w14:textId="781AF158" w:rsidR="00CD29AD" w:rsidRDefault="004B282D" w:rsidP="00CD29AD">
      <w:pPr>
        <w:spacing w:after="0" w:line="240" w:lineRule="auto"/>
      </w:pPr>
      <w:r>
        <w:rPr>
          <w:b/>
        </w:rPr>
        <w:t>Gear:</w:t>
      </w:r>
      <w:r w:rsidR="00F23CD0">
        <w:t xml:space="preserve"> </w:t>
      </w:r>
      <w:r w:rsidR="00CD29AD">
        <w:t> </w:t>
      </w:r>
      <w:r w:rsidR="00B14123">
        <w:t xml:space="preserve">Poles advised; traction gear depending on conditions. </w:t>
      </w:r>
    </w:p>
    <w:p w14:paraId="5954165F" w14:textId="77777777" w:rsidR="00B14123" w:rsidRPr="00CD29AD" w:rsidRDefault="00B14123" w:rsidP="00CD29AD">
      <w:pPr>
        <w:spacing w:after="0" w:line="240" w:lineRule="auto"/>
      </w:pPr>
    </w:p>
    <w:p w14:paraId="6669D488" w14:textId="4AEA5106" w:rsidR="00EF626D" w:rsidRDefault="00EF626D" w:rsidP="004B282D">
      <w:r w:rsidRPr="000504AC">
        <w:rPr>
          <w:b/>
        </w:rPr>
        <w:t>Leader/Contact:</w:t>
      </w:r>
      <w:r w:rsidR="00F23CD0">
        <w:rPr>
          <w:lang w:val="it-IT"/>
        </w:rPr>
        <w:t xml:space="preserve">  </w:t>
      </w:r>
      <w:r w:rsidR="00B14123">
        <w:rPr>
          <w:lang w:val="it-IT"/>
        </w:rPr>
        <w:t>Jay Taylor</w:t>
      </w:r>
      <w:r w:rsidR="0032024C">
        <w:rPr>
          <w:lang w:val="it-IT"/>
        </w:rPr>
        <w:t xml:space="preserve">   </w:t>
      </w:r>
      <w:hyperlink r:id="rId7" w:history="1">
        <w:r w:rsidR="00B14123" w:rsidRPr="00393EFD">
          <w:rPr>
            <w:rStyle w:val="Hyperlink"/>
          </w:rPr>
          <w:t>mrjayt0701@gmail.com</w:t>
        </w:r>
      </w:hyperlink>
      <w:r w:rsidR="00B14123">
        <w:rPr>
          <w:rStyle w:val="go"/>
        </w:rPr>
        <w:t xml:space="preserve"> </w:t>
      </w:r>
      <w:r w:rsidR="0032024C">
        <w:rPr>
          <w:lang w:val="it-IT"/>
        </w:rPr>
        <w:t>413-</w:t>
      </w:r>
      <w:r w:rsidR="009A6637">
        <w:rPr>
          <w:lang w:val="it-IT"/>
        </w:rPr>
        <w:t>726-4374</w:t>
      </w:r>
      <w:r w:rsidR="000504AC">
        <w:tab/>
      </w:r>
    </w:p>
    <w:p w14:paraId="60BF758F" w14:textId="0F141347" w:rsidR="00B14123" w:rsidRDefault="00CB4678" w:rsidP="00EF626D">
      <w:r>
        <w:rPr>
          <w:b/>
          <w:bCs/>
        </w:rPr>
        <w:t>Where to meet</w:t>
      </w:r>
      <w:r w:rsidRPr="00EF626D">
        <w:rPr>
          <w:b/>
          <w:bCs/>
        </w:rPr>
        <w:t>:</w:t>
      </w:r>
      <w:r>
        <w:rPr>
          <w:bCs/>
        </w:rPr>
        <w:t xml:space="preserve">  </w:t>
      </w:r>
      <w:r w:rsidR="00B14123">
        <w:t>On Gulf Road in Somers</w:t>
      </w:r>
      <w:r w:rsidR="009A6637">
        <w:t>,</w:t>
      </w:r>
      <w:r w:rsidR="00B14123">
        <w:t xml:space="preserve"> Ct</w:t>
      </w:r>
      <w:r w:rsidR="009A6637">
        <w:t xml:space="preserve">; </w:t>
      </w:r>
      <w:r w:rsidR="00B14123">
        <w:t>park on R</w:t>
      </w:r>
      <w:r w:rsidR="009A6637">
        <w:t>ight</w:t>
      </w:r>
      <w:r w:rsidR="00B14123">
        <w:t xml:space="preserve"> side of road by "Soapstone State Forest" sign.</w:t>
      </w:r>
      <w:r w:rsidR="009A6637">
        <w:t xml:space="preserve"> </w:t>
      </w:r>
    </w:p>
    <w:p w14:paraId="5CB90D23" w14:textId="2E2A3D8C" w:rsidR="00B14123" w:rsidRDefault="004B282D" w:rsidP="00F23CD0">
      <w:r>
        <w:rPr>
          <w:b/>
        </w:rPr>
        <w:t>Info about the site:</w:t>
      </w:r>
      <w:r w:rsidR="00F23CD0">
        <w:t xml:space="preserve">   </w:t>
      </w:r>
      <w:r w:rsidR="00EF626D">
        <w:rPr>
          <w:b/>
        </w:rPr>
        <w:t xml:space="preserve"> </w:t>
      </w:r>
      <w:hyperlink r:id="rId8" w:history="1">
        <w:r w:rsidR="00B14123" w:rsidRPr="00393EFD">
          <w:rPr>
            <w:rStyle w:val="Hyperlink"/>
          </w:rPr>
          <w:t>https://portal.ct.gov/DEEP/State-Parks/Forests/Shenipsit-State-Forest</w:t>
        </w:r>
      </w:hyperlink>
    </w:p>
    <w:p w14:paraId="6CF4B80D" w14:textId="06BF075A" w:rsidR="00F23CD0" w:rsidRDefault="0032024C" w:rsidP="00F23CD0">
      <w:pPr>
        <w:rPr>
          <w:b/>
        </w:rPr>
      </w:pPr>
      <w:r>
        <w:br/>
      </w:r>
      <w:r>
        <w:br/>
      </w:r>
    </w:p>
    <w:p w14:paraId="0345B5F3" w14:textId="77777777" w:rsidR="00EF626D" w:rsidRDefault="00EF626D" w:rsidP="00EF626D">
      <w:pPr>
        <w:rPr>
          <w:b/>
        </w:rPr>
      </w:pPr>
    </w:p>
    <w:p w14:paraId="2461DC0F" w14:textId="77777777" w:rsidR="00E15BC4" w:rsidRDefault="00E15BC4" w:rsidP="00EF626D">
      <w:pPr>
        <w:rPr>
          <w:b/>
        </w:rPr>
      </w:pPr>
    </w:p>
    <w:p w14:paraId="5943E871" w14:textId="77777777" w:rsidR="00EF626D" w:rsidRDefault="00EF626D" w:rsidP="00EF626D">
      <w:pPr>
        <w:rPr>
          <w:b/>
        </w:rPr>
      </w:pPr>
    </w:p>
    <w:sectPr w:rsidR="00EF626D" w:rsidSect="0008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79"/>
    <w:multiLevelType w:val="hybridMultilevel"/>
    <w:tmpl w:val="27A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8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6D"/>
    <w:rsid w:val="000242F2"/>
    <w:rsid w:val="000504AC"/>
    <w:rsid w:val="00085656"/>
    <w:rsid w:val="00112807"/>
    <w:rsid w:val="00192D46"/>
    <w:rsid w:val="00292D2E"/>
    <w:rsid w:val="0032024C"/>
    <w:rsid w:val="00324139"/>
    <w:rsid w:val="003A18FD"/>
    <w:rsid w:val="003B64F6"/>
    <w:rsid w:val="004A38B9"/>
    <w:rsid w:val="004B282D"/>
    <w:rsid w:val="004C10E2"/>
    <w:rsid w:val="005805B1"/>
    <w:rsid w:val="005903C0"/>
    <w:rsid w:val="005923CB"/>
    <w:rsid w:val="006109F3"/>
    <w:rsid w:val="0064112C"/>
    <w:rsid w:val="00774B49"/>
    <w:rsid w:val="007B2420"/>
    <w:rsid w:val="00852F2C"/>
    <w:rsid w:val="00874033"/>
    <w:rsid w:val="0090122D"/>
    <w:rsid w:val="009A6637"/>
    <w:rsid w:val="00A653AA"/>
    <w:rsid w:val="00A909D0"/>
    <w:rsid w:val="00B14123"/>
    <w:rsid w:val="00C40723"/>
    <w:rsid w:val="00C92B81"/>
    <w:rsid w:val="00CA7D46"/>
    <w:rsid w:val="00CB4678"/>
    <w:rsid w:val="00CD29AD"/>
    <w:rsid w:val="00CD3542"/>
    <w:rsid w:val="00D37F90"/>
    <w:rsid w:val="00D51AA5"/>
    <w:rsid w:val="00E15BC4"/>
    <w:rsid w:val="00E724CF"/>
    <w:rsid w:val="00E979BD"/>
    <w:rsid w:val="00EA365E"/>
    <w:rsid w:val="00EC553D"/>
    <w:rsid w:val="00EF626D"/>
    <w:rsid w:val="00F23CD0"/>
    <w:rsid w:val="00F71900"/>
    <w:rsid w:val="00FC1C4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8E5E"/>
  <w15:docId w15:val="{C080A54B-E677-4D19-8EE7-99CA291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4AC"/>
    <w:pPr>
      <w:ind w:left="720"/>
      <w:contextualSpacing/>
    </w:pPr>
  </w:style>
  <w:style w:type="character" w:customStyle="1" w:styleId="full">
    <w:name w:val="full"/>
    <w:basedOn w:val="DefaultParagraphFont"/>
    <w:rsid w:val="00E15BC4"/>
  </w:style>
  <w:style w:type="character" w:styleId="FollowedHyperlink">
    <w:name w:val="FollowedHyperlink"/>
    <w:basedOn w:val="DefaultParagraphFont"/>
    <w:uiPriority w:val="99"/>
    <w:semiHidden/>
    <w:unhideWhenUsed/>
    <w:rsid w:val="00E15B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24C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B1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EEP/State-Parks/Forests/Shenipsit-State-For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jayt07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hiker.com/HikeEval.html" TargetMode="External"/><Relationship Id="rId5" Type="http://schemas.openxmlformats.org/officeDocument/2006/relationships/hyperlink" Target="https://www.wilbraham-ma.gov/304/Wilbraham-Hiking-Cl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TopFiveToSeven</dc:creator>
  <cp:lastModifiedBy>Susan</cp:lastModifiedBy>
  <cp:revision>3</cp:revision>
  <dcterms:created xsi:type="dcterms:W3CDTF">2023-03-10T16:22:00Z</dcterms:created>
  <dcterms:modified xsi:type="dcterms:W3CDTF">2023-03-10T16:23:00Z</dcterms:modified>
</cp:coreProperties>
</file>